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E2" w:rsidRPr="00F15B2D" w:rsidRDefault="004027E2" w:rsidP="00072616">
      <w:pPr>
        <w:pStyle w:val="Header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F15B2D">
        <w:rPr>
          <w:rFonts w:ascii="Times New Roman" w:hAnsi="Times New Roman" w:cs="Times New Roman"/>
          <w:b/>
          <w:sz w:val="36"/>
          <w:szCs w:val="36"/>
        </w:rPr>
        <w:t>Jigar Shah</w:t>
      </w:r>
    </w:p>
    <w:p w:rsidR="004027E2" w:rsidRPr="00F15B2D" w:rsidRDefault="004027E2" w:rsidP="00072616">
      <w:pPr>
        <w:pStyle w:val="Head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>MS Computer Science</w:t>
      </w:r>
    </w:p>
    <w:p w:rsidR="004027E2" w:rsidRPr="00F15B2D" w:rsidRDefault="004027E2" w:rsidP="00072616">
      <w:pPr>
        <w:pStyle w:val="Header"/>
        <w:tabs>
          <w:tab w:val="clear" w:pos="4680"/>
          <w:tab w:val="clear" w:pos="9360"/>
          <w:tab w:val="left" w:pos="14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 xml:space="preserve">Phone: +1 </w:t>
      </w:r>
      <w:r w:rsidR="00804FA1" w:rsidRPr="00804FA1">
        <w:rPr>
          <w:rFonts w:ascii="Times New Roman" w:hAnsi="Times New Roman" w:cs="Times New Roman"/>
          <w:b/>
          <w:sz w:val="28"/>
          <w:szCs w:val="28"/>
        </w:rPr>
        <w:t>678-288-5862</w:t>
      </w:r>
      <w:r w:rsidRPr="00F15B2D">
        <w:rPr>
          <w:rFonts w:ascii="Times New Roman" w:hAnsi="Times New Roman" w:cs="Times New Roman"/>
          <w:b/>
          <w:sz w:val="28"/>
          <w:szCs w:val="28"/>
        </w:rPr>
        <w:tab/>
      </w:r>
      <w:r w:rsidRPr="00F15B2D">
        <w:rPr>
          <w:rFonts w:ascii="Times New Roman" w:hAnsi="Times New Roman" w:cs="Times New Roman"/>
          <w:b/>
          <w:sz w:val="28"/>
          <w:szCs w:val="28"/>
        </w:rPr>
        <w:tab/>
      </w:r>
    </w:p>
    <w:p w:rsidR="004027E2" w:rsidRPr="00F15B2D" w:rsidRDefault="004027E2" w:rsidP="00072616">
      <w:pPr>
        <w:pStyle w:val="Header"/>
        <w:tabs>
          <w:tab w:val="clear" w:pos="4680"/>
          <w:tab w:val="clear" w:pos="9360"/>
          <w:tab w:val="left" w:pos="14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r w:rsidR="00804FA1" w:rsidRPr="00804FA1">
        <w:rPr>
          <w:b/>
          <w:sz w:val="28"/>
          <w:szCs w:val="28"/>
        </w:rPr>
        <w:t>sourav@mindedgesolutionsinc.com</w:t>
      </w:r>
    </w:p>
    <w:p w:rsidR="00585787" w:rsidRPr="00A17295" w:rsidRDefault="00585787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7E2" w:rsidRPr="00A17295" w:rsidRDefault="00585787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PROFESSIONAL SUMMARY:</w:t>
      </w:r>
    </w:p>
    <w:p w:rsidR="004027E2" w:rsidRPr="00F057CF" w:rsidRDefault="00A17295" w:rsidP="00F057CF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57CF">
        <w:rPr>
          <w:rFonts w:ascii="Times New Roman" w:hAnsi="Times New Roman" w:cs="Times New Roman"/>
          <w:sz w:val="24"/>
          <w:szCs w:val="24"/>
        </w:rPr>
        <w:t>Highly motivated and result oriented with 8+ years of IT industry experience as Business Analyst in development of web-based, Client-Server applications, developing business process</w:t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Software Testing Services in different methodologies like, Agile (Scrum) and ITL/ITMS.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Worked with Project </w:t>
      </w:r>
      <w:r w:rsidR="004027E2" w:rsidRPr="00F057CF">
        <w:rPr>
          <w:rFonts w:ascii="Times New Roman" w:hAnsi="Times New Roman" w:cs="Times New Roman"/>
          <w:sz w:val="24"/>
          <w:szCs w:val="24"/>
        </w:rPr>
        <w:t>Teams (Development), reviewed project documents (TD, FD, design and cutover documents) as per</w:t>
      </w:r>
      <w:r w:rsidR="004027E2" w:rsidRPr="00F057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027E2" w:rsidRPr="00F057CF">
        <w:rPr>
          <w:rStyle w:val="hl"/>
          <w:rFonts w:ascii="Times New Roman" w:hAnsi="Times New Roman" w:cs="Times New Roman"/>
          <w:sz w:val="24"/>
          <w:szCs w:val="24"/>
        </w:rPr>
        <w:t>QA</w:t>
      </w:r>
      <w:r w:rsidR="004027E2" w:rsidRPr="00F057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027E2" w:rsidRPr="00F057CF">
        <w:rPr>
          <w:rFonts w:ascii="Times New Roman" w:hAnsi="Times New Roman" w:cs="Times New Roman"/>
          <w:sz w:val="24"/>
          <w:szCs w:val="24"/>
        </w:rPr>
        <w:t>Standards. </w:t>
      </w:r>
      <w:r w:rsidR="00F057CF" w:rsidRPr="00F057CF">
        <w:rPr>
          <w:rFonts w:ascii="Times New Roman" w:hAnsi="Times New Roman" w:cs="Times New Roman"/>
          <w:sz w:val="24"/>
          <w:szCs w:val="24"/>
        </w:rPr>
        <w:t>Good experience in Client/</w:t>
      </w:r>
      <w:proofErr w:type="spellStart"/>
      <w:r w:rsidR="00F057CF" w:rsidRPr="00F057CF">
        <w:rPr>
          <w:rFonts w:ascii="Times New Roman" w:hAnsi="Times New Roman" w:cs="Times New Roman"/>
          <w:sz w:val="24"/>
          <w:szCs w:val="24"/>
        </w:rPr>
        <w:t>Server</w:t>
      </w:r>
      <w:proofErr w:type="gramStart"/>
      <w:r w:rsidR="00F057CF" w:rsidRPr="00F057CF">
        <w:rPr>
          <w:rFonts w:ascii="Times New Roman" w:hAnsi="Times New Roman" w:cs="Times New Roman"/>
          <w:sz w:val="24"/>
          <w:szCs w:val="24"/>
        </w:rPr>
        <w:t>,Hardware</w:t>
      </w:r>
      <w:proofErr w:type="spellEnd"/>
      <w:proofErr w:type="gramEnd"/>
      <w:r w:rsidR="00F057CF" w:rsidRPr="00F057CF">
        <w:rPr>
          <w:rFonts w:ascii="Times New Roman" w:hAnsi="Times New Roman" w:cs="Times New Roman"/>
          <w:sz w:val="24"/>
          <w:szCs w:val="24"/>
        </w:rPr>
        <w:t>, Database and Web based applications with Manual testing and using Automated testing tools.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615BC" w:rsidRPr="00F057CF">
        <w:rPr>
          <w:rFonts w:ascii="Times New Roman" w:hAnsi="Times New Roman" w:cs="Times New Roman"/>
          <w:sz w:val="24"/>
          <w:szCs w:val="24"/>
        </w:rPr>
        <w:t xml:space="preserve"> Find out the bugs, Report the bugs (in JIRA &amp; Quality Center) and send back to the Lead developer to    resolve the issues and once it done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For international customers in Healthcare systems, implemented Quality systems for products in accordance to CGMP and ISO standards.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Expertise in designing Testing documents like Test Plans/Script, Test Design Specifications, Test Case Specifications and Test Procedures.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Working in DevOps Mode for Continues delivery (Release when Ready) in Agile (Scrum) projects, Prepared TA's, Strategies, Test Assessments, Estimations in SAP BW/BI/BO </w:t>
      </w:r>
      <w:r w:rsidR="004615BC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Projects</w:t>
      </w:r>
      <w:r w:rsidR="004615BC" w:rsidRPr="00F057CF">
        <w:rPr>
          <w:rFonts w:ascii="Times New Roman" w:eastAsia="Times New Roman" w:hAnsi="Times New Roman" w:cs="Times New Roman"/>
          <w:sz w:val="24"/>
          <w:szCs w:val="24"/>
        </w:rPr>
        <w:t>Engaged</w:t>
      </w:r>
      <w:proofErr w:type="spellEnd"/>
      <w:r w:rsidR="004615BC" w:rsidRPr="00F057CF">
        <w:rPr>
          <w:rFonts w:ascii="Times New Roman" w:eastAsia="Times New Roman" w:hAnsi="Times New Roman" w:cs="Times New Roman"/>
          <w:sz w:val="24"/>
          <w:szCs w:val="24"/>
        </w:rPr>
        <w:t xml:space="preserve"> in task allocation and issue tracking, user story management and requirement      traceability using JIRA 6.0.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Involved with GUI Automation, User Acceptance Testing, Functional Testing, Integration testing, System Testing like Regression Testing, Performance Testing on Client/Server and Web Based applications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Worked with Business users (Various departments) for Functional testing and UAT for different projects, Coordinated with users for Acceptance criteria for finalize the test cases.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Conducted various discussions with Product owners BA's, Uses for Testing strategies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Prepared and reviewed Test Data managements for Functional, UAT for various projects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gramStart"/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Extensively</w:t>
      </w:r>
      <w:proofErr w:type="gramEnd"/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worked for data migrations form Oracle to Sap in a big landscape (Dev,</w:t>
      </w:r>
      <w:r w:rsidR="004027E2" w:rsidRPr="00F057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F057CF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, preproduction and Production system).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Applied risk based and Regression testing in SAP Healthcare system.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Implementedand executed E2E Testing solutions in Version and support pack upgrade in SAP Landscape.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Experienced writing Test suite using Selenium and QTP.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Experience in Performance testing with JMeter and LoadRunner.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Delivered the Test results with in timelines as Independent</w:t>
      </w:r>
      <w:r w:rsidR="004027E2" w:rsidRPr="00F057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F057CF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tester</w:t>
      </w:r>
      <w:r w:rsidR="004027E2" w:rsidRPr="00F057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and big teams as well. </w:t>
      </w:r>
      <w:r w:rsidR="004027E2" w:rsidRPr="00F057CF">
        <w:rPr>
          <w:rFonts w:ascii="Times New Roman" w:hAnsi="Times New Roman" w:cs="Times New Roman"/>
          <w:sz w:val="24"/>
          <w:szCs w:val="24"/>
        </w:rPr>
        <w:br/>
      </w:r>
      <w:r w:rsidR="004027E2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• Provided identified Bugs, Test execution status reports and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planed execution schedules to the 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Management and project Teams.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Excellent communication presentation and interpersonal skills</w:t>
      </w:r>
    </w:p>
    <w:p w:rsidR="00F15B2D" w:rsidRPr="00A17295" w:rsidRDefault="00F15B2D" w:rsidP="00F1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B2D" w:rsidRPr="00A17295" w:rsidRDefault="00F15B2D" w:rsidP="00F1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TECHNICAL SKILL:</w:t>
      </w:r>
    </w:p>
    <w:p w:rsidR="007A1B5B" w:rsidRPr="00A17295" w:rsidRDefault="007A1B5B" w:rsidP="00F1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.Net and Web Technologies: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C#, VB.NET, ASP/ASP.NET, ADO.NET, Web Services, AJAX, WPF, WCF, WF, MVC , LINQ, HTML,DHTML,XHTML XML, CSS , WSDL, UDDI and .NET Remote.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Frameworks: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.NET Framework 2.0/ 3.0/3.5/4.0/4.5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Programming Languages: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C, C#, Visual Basic, PL-SQL and T-SQL</w:t>
      </w:r>
      <w:r w:rsidR="003A0BC3" w:rsidRPr="00A17295">
        <w:rPr>
          <w:rFonts w:ascii="Times New Roman" w:hAnsi="Times New Roman"/>
          <w:sz w:val="24"/>
          <w:szCs w:val="24"/>
        </w:rPr>
        <w:t>, HTML, SQL, JAVA, Python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Scripting Languages: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VB Scripts, JavaScript, AJAX, JQuery.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RDBMS: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MS SQL Server 2000/2005/2008/2008r2/2012 and MS Access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Development Tools: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Visual Studio .Net 2003/2005/2008/2010/2012, Adobe Dreamweaver, Adobe Flash, Adobe Photoshop, MS Visio and Microsoft Testing Tools</w:t>
      </w:r>
      <w:r w:rsidR="004615BC">
        <w:rPr>
          <w:rFonts w:ascii="Times New Roman" w:hAnsi="Times New Roman" w:cs="Times New Roman"/>
          <w:sz w:val="24"/>
          <w:szCs w:val="24"/>
        </w:rPr>
        <w:t xml:space="preserve">, </w:t>
      </w:r>
      <w:r w:rsidR="004615BC" w:rsidRPr="0058612F">
        <w:rPr>
          <w:color w:val="000000"/>
          <w:szCs w:val="24"/>
        </w:rPr>
        <w:t>JIRA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Version Controller: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MS Visual Source Safe (VSS) and Team Foundation Server (TFS)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Application Server: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Internet Information Server (IIS</w:t>
      </w:r>
      <w:r w:rsidRPr="00A17295">
        <w:rPr>
          <w:rFonts w:ascii="Times New Roman" w:hAnsi="Times New Roman"/>
          <w:b/>
          <w:sz w:val="24"/>
          <w:szCs w:val="24"/>
        </w:rPr>
        <w:t>)</w:t>
      </w:r>
      <w:r w:rsidRPr="00A17295">
        <w:rPr>
          <w:rFonts w:ascii="Times New Roman" w:hAnsi="Times New Roman"/>
          <w:sz w:val="24"/>
          <w:szCs w:val="24"/>
        </w:rPr>
        <w:t>6.0/7.0/7.5, Microsoft Office Server 2007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Reporting Tools: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Crystal Reports 9.0/10.0/11.0, SQL Server Reporting Services (SSRS), SQL Server Integration Services (SSIS).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Operating System: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 xml:space="preserve">WINDOWS Vista, XP Professional /NT/XP, Unix, Linux. </w:t>
      </w:r>
    </w:p>
    <w:p w:rsidR="00F15B2D" w:rsidRPr="00A17295" w:rsidRDefault="00F15B2D" w:rsidP="00F15B2D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rStyle w:val="Emphasis"/>
          <w:b/>
          <w:bCs/>
          <w:i w:val="0"/>
        </w:rPr>
        <w:t>Development Methodologies:</w:t>
      </w:r>
    </w:p>
    <w:p w:rsidR="003A0BC3" w:rsidRPr="00A17295" w:rsidRDefault="00F15B2D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t>Extreme Programming, Test Driven Development, Agile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A17295">
        <w:rPr>
          <w:b/>
          <w:shd w:val="clear" w:color="auto" w:fill="FFFFFF"/>
        </w:rPr>
        <w:t>Office Applications: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>MS Word, Excel, PowerPoint, Outlook, Open office, Adobe Acrobat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Testing Tools: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 xml:space="preserve"> Test Rail, JIRA, UFT, Selenium IDE, SOUP UI, Load Runner.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Networking: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>TCP/IP, FTP, HTTP, Internet, And Intranet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Bug Tracking: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 xml:space="preserve"> JIRA, QC/ALM.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>Browsers:</w:t>
      </w:r>
    </w:p>
    <w:p w:rsidR="00F15B2D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A17295">
        <w:rPr>
          <w:shd w:val="clear" w:color="auto" w:fill="FFFFFF"/>
        </w:rPr>
        <w:lastRenderedPageBreak/>
        <w:t>MS Internet Explorer, Mozilla Firefox, Chrome, Safari, Opera </w:t>
      </w:r>
      <w:r w:rsidRPr="00A17295">
        <w:br/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3A0BC3" w:rsidRPr="00A17295" w:rsidRDefault="003A0BC3" w:rsidP="00F057CF">
      <w:pPr>
        <w:pStyle w:val="NormalWeb"/>
        <w:shd w:val="clear" w:color="auto" w:fill="FFFFFF" w:themeFill="background1"/>
        <w:spacing w:before="0" w:beforeAutospacing="0" w:after="0" w:afterAutospacing="0" w:line="276" w:lineRule="auto"/>
      </w:pPr>
    </w:p>
    <w:p w:rsidR="00966D65" w:rsidRPr="00A17295" w:rsidRDefault="00C960A8" w:rsidP="00F057CF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SYNERGY INSURANCE CORP</w:t>
      </w:r>
      <w:r w:rsidR="00A57C58" w:rsidRPr="00A17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bookmarkStart w:id="0" w:name="_GoBack"/>
      <w:bookmarkEnd w:id="0"/>
      <w:r w:rsidR="00461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—</w:t>
      </w:r>
      <w:r w:rsidR="004615BC" w:rsidRPr="00F05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 w:themeFill="background1"/>
        </w:rPr>
        <w:t xml:space="preserve">QA Tester </w:t>
      </w:r>
      <w:r w:rsidR="00966D65" w:rsidRPr="00F05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 w:themeFill="background1"/>
        </w:rPr>
        <w:t>/SCRUM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MASTER (2015 to till now)</w:t>
      </w:r>
    </w:p>
    <w:p w:rsidR="00FD4475" w:rsidRPr="00F057CF" w:rsidRDefault="00966D65" w:rsidP="00F057CF">
      <w:pPr>
        <w:shd w:val="clear" w:color="auto" w:fill="FFFFFF" w:themeFill="background1"/>
        <w:spacing w:before="150"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Project:</w:t>
      </w:r>
      <w:r w:rsidR="00461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Billing Management System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</w:r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Roles and Responsibilities: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Analyzed the scope document and the </w:t>
      </w:r>
      <w:r w:rsidRPr="00F057C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current business processes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to gain better understanding of the project. Interviewed Domain Experts asking appropriate questions and carefully documented their requirements thus forming a communication link </w:t>
      </w:r>
      <w:r w:rsidRPr="00F057C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between the business and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technical units. </w:t>
      </w:r>
      <w:r w:rsidRPr="00F057C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• Conducted GAP Analysis after analyzing AS-IS business process and the TO-BE 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process. Wrote down the requirements in the form of user stories and helped the product owner prioritize them in the product backlog.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Acted as Scrum Master, facilitating, time-boxing and conducting the Scrum Ceremonies-Sprint planning, daily scrum, and sprint review and sprint retrospective meetings.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Involved in resolving impediments that affected the performance of the Scrum Development team.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Drafted an updated the sprint burn down chart and product burn down chart to calculate the velocity of the team during the sprint. Assisted product owner in re-prioritizing the product backlog during the sprint review meeting and velocity calculation.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Was also responsible to update the burn up charts usingJIRA 6.0.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Involved in silent writing and setting timelines during the sprint retrospective meetings.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Engaged in reporting to the Program Manager regarding the updates and progress of the project by submitting weekly reports.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Created use case, use case diagrams, activity diagrams and sequence diagrams using MS Visio 2010.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Was responsible for handling requirement churn.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Ensured that the respective scrum artifacts were visible to the product owner and the team.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Facilitated Scrum planning meetingfor effort estimation and prioritization of user stories using Planning Poker, T-shirt sizing as measurement technique and MoSCoW as prioritizing techniques.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F057CF">
        <w:rPr>
          <w:rFonts w:ascii="Times New Roman" w:eastAsia="Times New Roman" w:hAnsi="Times New Roman" w:cs="Times New Roman"/>
          <w:sz w:val="24"/>
          <w:szCs w:val="24"/>
        </w:rPr>
        <w:t>Worked towards research and </w:t>
      </w:r>
      <w:r w:rsidRPr="00F057C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business analysis for client services and system enhancement by continuously interacting with the business users.</w:t>
      </w:r>
      <w:r w:rsidRPr="00F057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57CF">
        <w:rPr>
          <w:rFonts w:ascii="Times New Roman" w:eastAsia="Times New Roman" w:hAnsi="Times New Roman" w:cs="Times New Roman"/>
          <w:sz w:val="24"/>
          <w:szCs w:val="24"/>
        </w:rPr>
        <w:br/>
        <w:t>• Engaged in task allocation and issue tracking, user story management and requirement traceability using JIRA 6.0.</w:t>
      </w:r>
    </w:p>
    <w:p w:rsidR="00966D65" w:rsidRPr="00FD4475" w:rsidRDefault="00FD4475" w:rsidP="00F057CF">
      <w:pPr>
        <w:shd w:val="clear" w:color="auto" w:fill="FFFFFF"/>
        <w:spacing w:before="150" w:after="75" w:line="234" w:lineRule="atLeast"/>
        <w:rPr>
          <w:szCs w:val="24"/>
        </w:rPr>
      </w:pPr>
      <w:r w:rsidRPr="00F057CF">
        <w:rPr>
          <w:rFonts w:ascii="Times New Roman" w:hAnsi="Times New Roman" w:cs="Times New Roman"/>
          <w:sz w:val="24"/>
          <w:szCs w:val="24"/>
        </w:rPr>
        <w:t xml:space="preserve">Initially started with manual testing on Auto/Home/Life online insurance quote site and then started </w:t>
      </w:r>
      <w:r w:rsidR="00F057CF">
        <w:rPr>
          <w:rFonts w:ascii="Times New Roman" w:hAnsi="Times New Roman" w:cs="Times New Roman"/>
          <w:sz w:val="24"/>
          <w:szCs w:val="24"/>
        </w:rPr>
        <w:t xml:space="preserve">     </w:t>
      </w:r>
      <w:r w:rsidRPr="00F057CF">
        <w:rPr>
          <w:rFonts w:ascii="Times New Roman" w:hAnsi="Times New Roman" w:cs="Times New Roman"/>
          <w:sz w:val="24"/>
          <w:szCs w:val="24"/>
        </w:rPr>
        <w:t>development on Automation testing</w:t>
      </w:r>
      <w:r w:rsidR="00966D65" w:rsidRPr="00F057CF">
        <w:rPr>
          <w:rFonts w:ascii="Times New Roman" w:eastAsia="Times New Roman" w:hAnsi="Times New Roman" w:cs="Times New Roman"/>
          <w:sz w:val="24"/>
          <w:szCs w:val="24"/>
        </w:rPr>
        <w:br/>
        <w:t>• Analyzed agency wide workflow systems to identify opportunities for improvement through automation and thereby developed flowcharts using BPMN and MS Visio 2010. </w:t>
      </w:r>
      <w:r w:rsidR="00966D65" w:rsidRPr="00F057CF">
        <w:rPr>
          <w:rFonts w:ascii="Times New Roman" w:eastAsia="Times New Roman" w:hAnsi="Times New Roman" w:cs="Times New Roman"/>
          <w:sz w:val="24"/>
          <w:szCs w:val="24"/>
        </w:rPr>
        <w:br/>
      </w:r>
      <w:r w:rsidR="00966D65" w:rsidRPr="00A17295">
        <w:rPr>
          <w:rFonts w:ascii="Times New Roman" w:eastAsia="Times New Roman" w:hAnsi="Times New Roman" w:cs="Times New Roman"/>
          <w:sz w:val="24"/>
          <w:szCs w:val="24"/>
        </w:rPr>
        <w:t>• Presented system data to the key stakeholders through IBM Cognos for better understanding about users and systems functionalities. </w:t>
      </w:r>
      <w:r w:rsidR="00966D65" w:rsidRPr="00A17295">
        <w:rPr>
          <w:rFonts w:ascii="Times New Roman" w:eastAsia="Times New Roman" w:hAnsi="Times New Roman" w:cs="Times New Roman"/>
          <w:sz w:val="24"/>
          <w:szCs w:val="24"/>
        </w:rPr>
        <w:br/>
        <w:t>• Conducted UAT while writing test plans and test cases using JIRA 6.0.</w:t>
      </w:r>
    </w:p>
    <w:p w:rsidR="00966D65" w:rsidRPr="00A17295" w:rsidRDefault="00966D65" w:rsidP="00966D65">
      <w:pPr>
        <w:shd w:val="clear" w:color="auto" w:fill="FFFFFF"/>
        <w:spacing w:before="150"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ENVIRONMENT: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Scrum-Waterfall Hybrid Methodology, JavaScript, HTML, CSS, JIRA6.0, MS Word, MS Project, MS Outlook, MS Visio 2010, IBM Cognos.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NIRSOFTS SOLUTIONS</w:t>
      </w:r>
      <w:r w:rsidRPr="00A1729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(2013-2015 – 2 Years):</w:t>
      </w:r>
      <w:r w:rsidR="0057019D">
        <w:rPr>
          <w:rFonts w:ascii="Times New Roman" w:hAnsi="Times New Roman" w:cs="Times New Roman"/>
          <w:b/>
          <w:sz w:val="24"/>
          <w:szCs w:val="24"/>
          <w:u w:val="single"/>
        </w:rPr>
        <w:t xml:space="preserve"> ----- </w:t>
      </w:r>
      <w:r w:rsidR="003A0BC3" w:rsidRPr="00A17295">
        <w:rPr>
          <w:rFonts w:ascii="Times New Roman" w:hAnsi="Times New Roman" w:cs="Times New Roman"/>
          <w:b/>
          <w:sz w:val="24"/>
          <w:szCs w:val="24"/>
          <w:u w:val="single"/>
        </w:rPr>
        <w:t>Quality Analyst</w:t>
      </w:r>
      <w:r w:rsidR="004615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4475">
        <w:rPr>
          <w:rFonts w:ascii="Times New Roman" w:hAnsi="Times New Roman" w:cs="Times New Roman"/>
          <w:b/>
          <w:sz w:val="24"/>
          <w:szCs w:val="24"/>
          <w:u w:val="single"/>
        </w:rPr>
        <w:t>/ Manual Testing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Description: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Nirsofts Solutions is a Premier provider of custom E-Business Solutions for more than 500 companies worldwide. 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Nirsofts Solution offers a unique combination of strategic thinking, creativity, and technological excellence. 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Utilizing state of the art technologies to build and design concise and cost efficient internet solutions, we strive to merge our competencies with our passion, giving them a fresh approach to online business.</w:t>
      </w:r>
    </w:p>
    <w:p w:rsidR="00F15B2D" w:rsidRPr="00A17295" w:rsidRDefault="00F15B2D" w:rsidP="00F15B2D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 and Results: 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GUI using .</w:t>
      </w:r>
      <w:r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Net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framework 3.5/4.0 and responsible for creating components using C#.</w:t>
      </w:r>
      <w:r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Net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 tables, views, stored procedures and functions to manipulate data. Extensively used splendid grids, data list and repeater controls.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user controls and used validation controls available in .</w:t>
      </w:r>
      <w:r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NET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environment.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Extensively worked with the java scripts and client side validations.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on Creating the Documentation for the Project.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 basic and advanced search generically to populate in list views of all the modules.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 Service Oriented Architecture (WCF) for manager call tracking module.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UI build release, defect and bug fixing.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Used ADO.</w:t>
      </w:r>
      <w:r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NET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as a data source for accessing databases.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Implementing the shopping cart software for Asp.</w:t>
      </w:r>
      <w:r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Net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E-Commerce Websites.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Web Forms are developed using VS-2008/2010, ASP.</w:t>
      </w:r>
      <w:r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Net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and C#.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Sessions and View state objects were used to store the state of the user.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 and maintained the Admin page for central management of the application. 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Used Smart Part as a data storage back end for updating and committing the code into the system</w:t>
      </w:r>
    </w:p>
    <w:p w:rsidR="00F15B2D" w:rsidRPr="00A17295" w:rsidRDefault="00F15B2D" w:rsidP="00F15B2D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Performed debugging and exception handling in support to the software development.</w:t>
      </w:r>
    </w:p>
    <w:p w:rsidR="00F15B2D" w:rsidRPr="00A17295" w:rsidRDefault="00F15B2D" w:rsidP="00072616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Used Tracking Portal open source software to keep track of bugs.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IMAGE SOFTWARES: (2012-2013 – 1 Year)</w:t>
      </w:r>
      <w:r w:rsidR="003A0BC3"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----- .Net Developer/Business Analyst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Description: 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Image Software is a well-known company who provides training and doing outside projects of clients for ASP.Net, C#, Vb.Net, Java, Php etc.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Image Software is 12 years old company which is managed by Mr. NimeshDullah in India.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lastRenderedPageBreak/>
        <w:t>This company is making very good success and profits. It has 4 more offices in Australia, USA, New Zealand and India.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Responsibilities and Results: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all the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SDLC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including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Planning, Analysis, Design, Implementation, Testing, debugging and Documentation.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Worked with Windows active directory to synchronize and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create user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user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groups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 the portal sites, assigned permission levels. Developed team sites for various branches so that they could be able to do communication.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meeting workspace site with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Discussion, Tasks, Discussion Boards, Lists and list items.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Custom site templates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list templates for developing web part pages for the portal. Involved in branding the portal site to provide uniform look.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 Web Part that would provide a mechanism for the user to update data in SharePoint lists.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Designed and developed several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InfoPath forms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to streamline request forms handing and published them to Share Point Forms library.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Worked extensively on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SharePoint Object Model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in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C#, ASP.NET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to create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ASPX pages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integrated it with new site definition of Meeting workspace.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stored procedure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updating views</w:t>
      </w:r>
      <w:r w:rsidRPr="00A172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based on multiple base table, and for retrieving and adding data in data tables from different SQL Servers.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 various document libraries and lists for managing diverse contents.</w:t>
      </w:r>
    </w:p>
    <w:p w:rsidR="00F15B2D" w:rsidRPr="00A17295" w:rsidRDefault="00F15B2D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and deployed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Custom Web Parts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 displaying financial data and information.</w:t>
      </w:r>
    </w:p>
    <w:p w:rsidR="00072616" w:rsidRPr="00A17295" w:rsidRDefault="00126FE1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GLOBAL BARODA HOSPITAL: (2008</w:t>
      </w:r>
      <w:r w:rsidR="00072616" w:rsidRPr="00A17295">
        <w:rPr>
          <w:rFonts w:ascii="Times New Roman" w:hAnsi="Times New Roman" w:cs="Times New Roman"/>
          <w:b/>
          <w:sz w:val="24"/>
          <w:szCs w:val="24"/>
          <w:u w:val="single"/>
        </w:rPr>
        <w:t>-2012 – 2 Years)</w:t>
      </w:r>
      <w:r w:rsidR="003A0BC3"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–---- Quality Analyst</w:t>
      </w:r>
    </w:p>
    <w:p w:rsidR="00072616" w:rsidRPr="00A17295" w:rsidRDefault="00072616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Description:</w:t>
      </w:r>
    </w:p>
    <w:p w:rsidR="00072616" w:rsidRPr="00A17295" w:rsidRDefault="0007261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Global Baroda Hospital is multi specialist hospital with latest technologies and has more than 500 Employees with two branches.</w:t>
      </w:r>
    </w:p>
    <w:p w:rsidR="00072616" w:rsidRPr="00A17295" w:rsidRDefault="0007261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Hospital Patient Portal is a program build to assist the process of Patient registration, managing patient visits and visit related documents. It has 2 sets of views, namely Patient login and Staff login. </w:t>
      </w:r>
    </w:p>
    <w:p w:rsidR="007A1B5B" w:rsidRPr="00F057CF" w:rsidRDefault="00072616" w:rsidP="007A1B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Patient login includes pages for creating accounts and viewing visit info. Staff login includes features like Patient search, managing visit information and managing visit specific documents.</w:t>
      </w:r>
    </w:p>
    <w:p w:rsidR="00F057CF" w:rsidRPr="00F65A58" w:rsidRDefault="00F057CF" w:rsidP="00F057CF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center" w:pos="1440"/>
          <w:tab w:val="right" w:pos="8640"/>
        </w:tabs>
        <w:jc w:val="both"/>
        <w:rPr>
          <w:rFonts w:ascii="Arial" w:hAnsi="Arial" w:cs="Arial"/>
        </w:rPr>
      </w:pPr>
      <w:r w:rsidRPr="00F65A58">
        <w:rPr>
          <w:rFonts w:ascii="Arial" w:hAnsi="Arial" w:cs="Arial"/>
        </w:rPr>
        <w:t>Initiated automation proposal in UFT 11.52 for regression test suite and was approved by client</w:t>
      </w:r>
    </w:p>
    <w:p w:rsidR="00F057CF" w:rsidRPr="00A17295" w:rsidRDefault="00F057CF" w:rsidP="00F057C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57CF" w:rsidRDefault="00BF6EF6" w:rsidP="0067401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Project: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Using Standard Chartered online ERP System to create, login and manage account using online ERP website and Software.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Used GUI testing to check for appearance of the website.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Performed Manual Testing to test the usability of the application.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Created Requirement Traceability matrix to map Test Cases to the requirements.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Maintained central repository to determine the readiness of the application by combining Planning, Execution and Defect Tracking.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Participated in daily scrums to effectively communicate the progress and road blocks in order to deal with the constantly changing requirements.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Load Testing by using Load Runner.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Importing requirements, create Test Cases, validate requirements with test cases and generate reports using JIRA.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Manage the testing process, schedule batch tests, log and track defects using JIRA.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 in review meetings to resolve bug related issues with developers.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Communicate/Update team with best practices that they can implement to thoroughly test the application, but reduce the amount of testing time required.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Participated in daily defect resolution status calls to discuss defects with vendors, project management and users.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Created new material for </w:t>
      </w:r>
      <w:r w:rsidRPr="00F057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new</w:t>
      </w:r>
      <w:r w:rsidRPr="00F057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F057CF">
        <w:rPr>
          <w:rStyle w:val="h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QA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module team as well as trained them on application and bringing them up to speed.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Answered and troubleshoot customer and UAT issues, questions, and problems.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Conducted smoke, functionality, system, and regression testing by using QTP. </w:t>
      </w:r>
    </w:p>
    <w:p w:rsidR="00F057CF" w:rsidRPr="00F057CF" w:rsidRDefault="00F057CF" w:rsidP="0067401E">
      <w:pPr>
        <w:pStyle w:val="Header"/>
        <w:numPr>
          <w:ilvl w:val="0"/>
          <w:numId w:val="14"/>
        </w:numPr>
        <w:tabs>
          <w:tab w:val="clear" w:pos="4680"/>
          <w:tab w:val="clear" w:pos="9360"/>
          <w:tab w:val="center" w:pos="1440"/>
          <w:tab w:val="right" w:pos="8640"/>
        </w:tabs>
        <w:jc w:val="both"/>
        <w:rPr>
          <w:rFonts w:ascii="Arial" w:hAnsi="Arial" w:cs="Arial"/>
        </w:rPr>
      </w:pPr>
      <w:r w:rsidRPr="00F65A58">
        <w:rPr>
          <w:rFonts w:ascii="Arial" w:hAnsi="Arial" w:cs="Arial"/>
        </w:rPr>
        <w:t>Initiated automation proposal in QTP for regression test suites</w:t>
      </w:r>
    </w:p>
    <w:p w:rsidR="0051081D" w:rsidRPr="00F057CF" w:rsidRDefault="00BF6EF6" w:rsidP="0067401E">
      <w:pPr>
        <w:pStyle w:val="Header"/>
        <w:numPr>
          <w:ilvl w:val="0"/>
          <w:numId w:val="14"/>
        </w:numPr>
        <w:tabs>
          <w:tab w:val="clear" w:pos="4680"/>
          <w:tab w:val="clear" w:pos="9360"/>
          <w:tab w:val="center" w:pos="1440"/>
          <w:tab w:val="right" w:pos="8640"/>
        </w:tabs>
        <w:jc w:val="both"/>
        <w:rPr>
          <w:rFonts w:ascii="Arial" w:hAnsi="Arial" w:cs="Arial"/>
        </w:rPr>
      </w:pPr>
      <w:r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Performed Back end Testing-using SQL queries, generating reports to ensure data integrity and validate</w:t>
      </w:r>
      <w:r w:rsidR="00072616" w:rsidRPr="00F05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3951" w:rsidRPr="00A17295" w:rsidRDefault="00B53951" w:rsidP="007A1B5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1B5B" w:rsidRPr="00A17295" w:rsidRDefault="007A1B5B" w:rsidP="007A1B5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PROFESSIONAL CERTIFICATIONS/TRAINING: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Enterprise Resource Planning Certificate (Lamar University, College of   Business)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5340 ERP Overview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5350 ERP E-Commerce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5360 Business Intelligence</w:t>
      </w:r>
    </w:p>
    <w:p w:rsidR="00A452DE" w:rsidRPr="00A17295" w:rsidRDefault="00A452DE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2DE" w:rsidRPr="00A17295" w:rsidRDefault="00A452DE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C58" w:rsidRPr="00A17295" w:rsidRDefault="00A57C58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B5B" w:rsidRPr="00A17295" w:rsidRDefault="007A1B5B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OTHER EXPERIENCE AND ABILITIES:</w:t>
      </w:r>
    </w:p>
    <w:p w:rsidR="007A1B5B" w:rsidRPr="00A17295" w:rsidRDefault="007A1B5B" w:rsidP="007A1B5B">
      <w:pPr>
        <w:pStyle w:val="ListParagraph"/>
        <w:numPr>
          <w:ilvl w:val="6"/>
          <w:numId w:val="9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MANAGEMENT :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Managed study and work simultaneously and got very well educational result also.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During my undergraduate study I Managed an event “Eminence” (tech fest) and I managed more than 20 events.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Manager for the biggest event in my university which was Musical night. Managed event with more than 3 national Artists and more than 10000 people at one place at same time.</w:t>
      </w:r>
    </w:p>
    <w:p w:rsidR="007A1B5B" w:rsidRPr="00A17295" w:rsidRDefault="007A1B5B" w:rsidP="007A1B5B">
      <w:pPr>
        <w:pStyle w:val="ListParagraph"/>
        <w:numPr>
          <w:ilvl w:val="6"/>
          <w:numId w:val="9"/>
        </w:numPr>
        <w:spacing w:after="0" w:line="240" w:lineRule="auto"/>
        <w:ind w:left="126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LEADERSHIP /TEAMWORK:</w:t>
      </w:r>
    </w:p>
    <w:p w:rsidR="007A1B5B" w:rsidRPr="00A17295" w:rsidRDefault="007A1B5B" w:rsidP="007A1B5B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Leader for Final Project in my undergraduate with the team with more 3 people.</w:t>
      </w:r>
    </w:p>
    <w:p w:rsidR="007A1B5B" w:rsidRPr="00A17295" w:rsidRDefault="007A1B5B" w:rsidP="007A1B5B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lastRenderedPageBreak/>
        <w:t>Leader for the Project “talking Egg” in my Graduate study with more 2 people.</w:t>
      </w:r>
    </w:p>
    <w:p w:rsidR="00460D1C" w:rsidRPr="00A17295" w:rsidRDefault="00460D1C" w:rsidP="007A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7A1B5B" w:rsidRPr="00A17295" w:rsidRDefault="007A1B5B" w:rsidP="007A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KEY STRENGTHS: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Strong analytical problem determination/solving skills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Willingness to learn.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Self-Motivated and Goal Oriented.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Flexibility and adaptable.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SQA Tools &amp; Best Practices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Test Cases, Plans &amp; Scripts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Defect &amp; Bug Discovery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Technical Specification Analysis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System &amp; Unit, Acceptance, Regression, Load Testing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Tracking, Logging &amp; Reporting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Program Logic &amp; Optimization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Software Architecture Technologies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Issue Identification &amp; Documentation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Authorized to work in the US for any employer</w:t>
      </w:r>
    </w:p>
    <w:p w:rsidR="008C19CB" w:rsidRPr="00F15B2D" w:rsidRDefault="008C19CB" w:rsidP="00A57C5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</w:rPr>
      </w:pPr>
    </w:p>
    <w:sectPr w:rsidR="008C19CB" w:rsidRPr="00F15B2D" w:rsidSect="00F7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3BA3536"/>
    <w:multiLevelType w:val="multilevel"/>
    <w:tmpl w:val="092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A7CED"/>
    <w:multiLevelType w:val="hybridMultilevel"/>
    <w:tmpl w:val="D98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5047"/>
    <w:multiLevelType w:val="hybridMultilevel"/>
    <w:tmpl w:val="F5AEA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40C28"/>
    <w:multiLevelType w:val="multilevel"/>
    <w:tmpl w:val="20BE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541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E4E7C89"/>
    <w:multiLevelType w:val="multilevel"/>
    <w:tmpl w:val="ECC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904F6"/>
    <w:multiLevelType w:val="hybridMultilevel"/>
    <w:tmpl w:val="0734C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654314"/>
    <w:multiLevelType w:val="hybridMultilevel"/>
    <w:tmpl w:val="C4A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91D06"/>
    <w:multiLevelType w:val="hybridMultilevel"/>
    <w:tmpl w:val="BCF8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4086F"/>
    <w:multiLevelType w:val="hybridMultilevel"/>
    <w:tmpl w:val="989C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71CC1"/>
    <w:multiLevelType w:val="hybridMultilevel"/>
    <w:tmpl w:val="A97C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C29E3"/>
    <w:multiLevelType w:val="multilevel"/>
    <w:tmpl w:val="EF2E7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5DF2E16"/>
    <w:multiLevelType w:val="multilevel"/>
    <w:tmpl w:val="EF2E7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859"/>
    <w:rsid w:val="00072616"/>
    <w:rsid w:val="00120449"/>
    <w:rsid w:val="00126FE1"/>
    <w:rsid w:val="003A0BC3"/>
    <w:rsid w:val="004027E2"/>
    <w:rsid w:val="00460D1C"/>
    <w:rsid w:val="004615BC"/>
    <w:rsid w:val="0051081D"/>
    <w:rsid w:val="0057019D"/>
    <w:rsid w:val="00585787"/>
    <w:rsid w:val="0067401E"/>
    <w:rsid w:val="006C2859"/>
    <w:rsid w:val="00720741"/>
    <w:rsid w:val="007A1B5B"/>
    <w:rsid w:val="00804FA1"/>
    <w:rsid w:val="008307D5"/>
    <w:rsid w:val="008C19CB"/>
    <w:rsid w:val="00966D65"/>
    <w:rsid w:val="00A17295"/>
    <w:rsid w:val="00A452DE"/>
    <w:rsid w:val="00A57C58"/>
    <w:rsid w:val="00B53951"/>
    <w:rsid w:val="00BC5A91"/>
    <w:rsid w:val="00BF6EF6"/>
    <w:rsid w:val="00C960A8"/>
    <w:rsid w:val="00D92438"/>
    <w:rsid w:val="00E16BE2"/>
    <w:rsid w:val="00E73775"/>
    <w:rsid w:val="00ED1EAE"/>
    <w:rsid w:val="00EF1F21"/>
    <w:rsid w:val="00F057CF"/>
    <w:rsid w:val="00F15B2D"/>
    <w:rsid w:val="00F67E5D"/>
    <w:rsid w:val="00F7567B"/>
    <w:rsid w:val="00F93400"/>
    <w:rsid w:val="00FD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EF6"/>
  </w:style>
  <w:style w:type="character" w:customStyle="1" w:styleId="hl">
    <w:name w:val="hl"/>
    <w:basedOn w:val="DefaultParagraphFont"/>
    <w:rsid w:val="00BF6EF6"/>
  </w:style>
  <w:style w:type="paragraph" w:styleId="ListParagraph">
    <w:name w:val="List Paragraph"/>
    <w:basedOn w:val="Normal"/>
    <w:uiPriority w:val="34"/>
    <w:qFormat/>
    <w:rsid w:val="00BF6EF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0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27E2"/>
  </w:style>
  <w:style w:type="character" w:styleId="Hyperlink">
    <w:name w:val="Hyperlink"/>
    <w:basedOn w:val="DefaultParagraphFont"/>
    <w:uiPriority w:val="99"/>
    <w:unhideWhenUsed/>
    <w:rsid w:val="004027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72616"/>
    <w:rPr>
      <w:b/>
      <w:bCs/>
    </w:rPr>
  </w:style>
  <w:style w:type="paragraph" w:styleId="NoSpacing">
    <w:name w:val="No Spacing"/>
    <w:uiPriority w:val="1"/>
    <w:qFormat/>
    <w:rsid w:val="00F15B2D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F15B2D"/>
    <w:rPr>
      <w:i/>
      <w:iCs/>
    </w:rPr>
  </w:style>
  <w:style w:type="paragraph" w:styleId="NormalWeb">
    <w:name w:val="Normal (Web)"/>
    <w:basedOn w:val="Normal"/>
    <w:uiPriority w:val="99"/>
    <w:unhideWhenUsed/>
    <w:rsid w:val="00F1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53951"/>
  </w:style>
  <w:style w:type="paragraph" w:customStyle="1" w:styleId="workdates">
    <w:name w:val="work_dates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EF6"/>
  </w:style>
  <w:style w:type="character" w:customStyle="1" w:styleId="hl">
    <w:name w:val="hl"/>
    <w:basedOn w:val="DefaultParagraphFont"/>
    <w:rsid w:val="00BF6EF6"/>
  </w:style>
  <w:style w:type="paragraph" w:styleId="ListParagraph">
    <w:name w:val="List Paragraph"/>
    <w:basedOn w:val="Normal"/>
    <w:uiPriority w:val="34"/>
    <w:qFormat/>
    <w:rsid w:val="00BF6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E2"/>
  </w:style>
  <w:style w:type="character" w:styleId="Hyperlink">
    <w:name w:val="Hyperlink"/>
    <w:basedOn w:val="DefaultParagraphFont"/>
    <w:uiPriority w:val="99"/>
    <w:unhideWhenUsed/>
    <w:rsid w:val="004027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72616"/>
    <w:rPr>
      <w:b/>
      <w:bCs/>
    </w:rPr>
  </w:style>
  <w:style w:type="paragraph" w:styleId="NoSpacing">
    <w:name w:val="No Spacing"/>
    <w:uiPriority w:val="1"/>
    <w:qFormat/>
    <w:rsid w:val="00F15B2D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F15B2D"/>
    <w:rPr>
      <w:i/>
      <w:iCs/>
    </w:rPr>
  </w:style>
  <w:style w:type="paragraph" w:styleId="NormalWeb">
    <w:name w:val="Normal (Web)"/>
    <w:basedOn w:val="Normal"/>
    <w:uiPriority w:val="99"/>
    <w:unhideWhenUsed/>
    <w:rsid w:val="00F1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53951"/>
  </w:style>
  <w:style w:type="paragraph" w:customStyle="1" w:styleId="workdates">
    <w:name w:val="work_dates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1983-00F2-40C1-BA27-110B3533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starjigar_5@outlook.com</dc:creator>
  <cp:lastModifiedBy>sky</cp:lastModifiedBy>
  <cp:revision>2</cp:revision>
  <dcterms:created xsi:type="dcterms:W3CDTF">2016-09-15T14:54:00Z</dcterms:created>
  <dcterms:modified xsi:type="dcterms:W3CDTF">2016-09-15T14:54:00Z</dcterms:modified>
</cp:coreProperties>
</file>